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588C" w14:textId="66A05E6C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956109">
        <w:rPr>
          <w:b/>
        </w:rPr>
        <w:t>gcggccgc</w:t>
      </w:r>
      <w:r w:rsidR="00956109">
        <w:rPr>
          <w:b/>
          <w:highlight w:val="yellow"/>
        </w:rPr>
        <w:t>TACACCGCAGCACTATATTAGAACAACCTTGTCACTTTTTACGATTAACGATTCCGCCATTTTGTTCACGATAATTTTCTTTCAATTCTGTTCGTCTTTGC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CACAAG</w:t>
      </w:r>
      <w:r w:rsidR="00956109">
        <w:rPr>
          <w:b/>
          <w:highlight w:val="yellow"/>
        </w:rPr>
        <w:lastRenderedPageBreak/>
        <w:t>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AGGCTAACGAGTGGAAATATACTTAGCTCACAAGTGCCGGTAACATTCTTGGCCTGCGTCAACAGAAGCAGTTTTAAGTCAATTAATATTTAATCCTGCAAGTTAATAATTTATTCCGACACTGGAAACTTTGCTGTGAGATG</w:t>
      </w:r>
      <w:r w:rsidR="00956109">
        <w:rPr>
          <w:b/>
        </w:rPr>
        <w:t>gcggccgc</w:t>
      </w:r>
      <w:bookmarkStart w:id="1" w:name="_GoBack"/>
      <w:bookmarkEnd w:id="1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 w:rsidR="006805AA" w:rsidRPr="00611F03">
        <w:rPr>
          <w:b/>
        </w:rPr>
        <w:t>GATCAAGCCCAAAGTGAGGTC</w:t>
      </w:r>
      <w:commentRangeEnd w:id="2"/>
      <w:r w:rsidR="006805AA">
        <w:rPr>
          <w:rStyle w:val="a3"/>
        </w:rPr>
        <w:commentReference w:id="2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3"/>
      </w:r>
      <w:r w:rsidR="00E66A6B" w:rsidRPr="00E66A6B">
        <w:rPr>
          <w:b/>
        </w:rPr>
        <w:t>CTGACCCCAGACCAGGTTGTGGCCATCGCCAGCAACATAGGTGGCAAGCAGGCCCTCGAAACCGTCCAGAGACTGTTACCGGTTCTCTGCCAGGACCACGGCCTGACCCCAGAACAAGTTGTCGCGATTGCAAGCAACAACGGAGGCAAACAAGCCTTAGAAACAGTCCAGAGATTGTTGCCGGTGCTGTGCCAAGCCCACGGCCTGACCCCAGACCAAGTTGTCGCGATTGCAAGCAACAACGGAGGCAAACAAGCCTTAGAAACAGTCCAGAGATTGTTGCCtGTGCTGTGCCAAGCCCACGGCCTGACCCCAGCCCAAGTTGTCGCGATTGCAAGCAACAACGGAGGCAAACAAGCCTTAGAAACAGTCCAGAGATTGTTGCCGGTGCTGTGCCAAGACCACGGC</w:t>
      </w:r>
      <w:r w:rsidR="00F116B3" w:rsidRPr="00F116B3">
        <w:rPr>
          <w:b/>
        </w:rPr>
        <w:t>CTGACCCCGGACCAGGTGGTTGCAATCGCGTCACACGATGGGGGAAAGCAGGCCCTAGAAACCGTTCAGCGACTCCTGCCCGTCCTGTGCCAGGACCACGGCCTGACCCCAGAACAGGTTGTGGCCATCGCCAGCAACATAGGTGGCAAGCAGGCCCTCGAAACCGTCCAGAGACTGTTACCGGTTCTCTGCCAGGCCCACGGCCTGACCCCAGACCAGGTTGTGGCCATCGCCAGCAACATAGGTGGCAAGCAGGCCCTCGAAACCGTCCAGAGACTGTTACCGGTTCTCTGCCAGGCCCACGGCCTGACCCCGGCCCAGGTGGTTGCAATCGCGTCACACGATGGGGGAAAGCAGGCCCTAGAAACCGTTCAGCGACTCCTGCCCGTCCTGTGCCAGGACCACGGC</w:t>
      </w:r>
      <w:r w:rsidR="00446097" w:rsidRPr="00446097">
        <w:rPr>
          <w:b/>
        </w:rPr>
        <w:t>CTGACCCCCGACCAGGTTGTCGCTATTGCTAGTAACGGCGGAGGCAAACAGGCGCTGGAAACAGTTCAGCGCCTCTTGCC</w:t>
      </w:r>
      <w:r w:rsidR="00446097" w:rsidRPr="00446097">
        <w:rPr>
          <w:b/>
        </w:rPr>
        <w:lastRenderedPageBreak/>
        <w:t>GGTCTTGTGTCAGGACCACGGCCTGACCCCCGAACAGGTTGTCGCTATTGCTAGTAACGGCGGAGGCAAACAGGCGCTGGAAACAGTTCAGCGCCTCTTGCCGGTCTTGTGTCAGGCCCACGGCCTGACCCCGGACCAGGTGGTTGCAATCGCGTCACACGATGGGGGAAAGCAGGCCCTAGAAACCGTTCAGCGACTCCTGCCCGTCCTGTGCCAGGCCCACGGCCTGACCCCCGCCCAGGTTGTCGCTATTGCTAGTAACGGCGGAGGCAAACAGGCGCTGGAAACAGTTCAGCGCCTCTTGCCGGTCTTGTGTCAGGACCACGGC</w:t>
      </w:r>
      <w:r w:rsidR="00BF1343" w:rsidRPr="00BF1343">
        <w:rPr>
          <w:b/>
        </w:rPr>
        <w:t>CTGACCCCCGACCAGGTTGTCGCTATTGCTAGTAACGGCGGAGGCAAACAGGCGCTGGAAACAGTTCAGCGCCTCTTGCCGGTCTTGTGTCAGGACCACGGCCTGACCCCGGAACAGGTGGTTGCAATCGCGTCACACGATGGGGGAAAGCAGGCCCTAGAAACCGTTCAGCGACTCCTGCCCGTCCTGTGCCAGGCCCACGGCCTGACCCCCGACCAGGTTGTCGCTATTGCTAGTAACGGCGGAGGCAAACAGGCGCTGGAAACAGTTCAGCGCCTCTTGCCGGTCTTGTGTCAGGCCCACGGCCTGACCCCGGCCCAGGTGGTTGCAATCGCGTCACACGATGGGGGAAAGCAGGCCCTAGAAACCGTTCAGCGACTCCTGCCCGTCCTGTGCCAGGACCACGGC</w:t>
      </w:r>
      <w:r w:rsidR="006805AA">
        <w:rPr>
          <w:rFonts w:hint="eastAsia"/>
          <w:b/>
        </w:rPr>
        <w:t>ctgac</w:t>
      </w:r>
      <w:commentRangeStart w:id="4"/>
      <w:r w:rsidR="006805AA">
        <w:rPr>
          <w:rFonts w:hint="eastAsia"/>
          <w:b/>
        </w:rPr>
        <w:t>C</w:t>
      </w:r>
      <w:commentRangeEnd w:id="4"/>
      <w:r w:rsidR="006805AA">
        <w:rPr>
          <w:rStyle w:val="a3"/>
        </w:rPr>
        <w:commentReference w:id="4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5"/>
      <w:r w:rsidRPr="005901DD">
        <w:t>CAATCGTGGCCCAGCTTTCGAG</w:t>
      </w:r>
      <w:commentRangeEnd w:id="5"/>
      <w:r w:rsidR="00E64D31">
        <w:rPr>
          <w:rStyle w:val="a3"/>
          <w:rFonts w:ascii="Century" w:eastAsia="ＭＳ 明朝" w:hAnsi="Century" w:cs="Times New Roman"/>
        </w:rPr>
        <w:commentReference w:id="5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6"/>
      <w:r w:rsidRPr="005901DD">
        <w:t>GAAGCATCTCGGTGGATCACG</w:t>
      </w:r>
      <w:commentRangeEnd w:id="6"/>
      <w:r w:rsidR="007D0818">
        <w:rPr>
          <w:rStyle w:val="a3"/>
          <w:rFonts w:ascii="Century" w:eastAsia="ＭＳ 明朝" w:hAnsi="Century" w:cs="Times New Roman"/>
        </w:rPr>
        <w:commentReference w:id="6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</w:t>
      </w:r>
      <w:r w:rsidRPr="001A76F5">
        <w:rPr>
          <w:color w:val="FF0000"/>
        </w:rPr>
        <w:lastRenderedPageBreak/>
        <w:t>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1A2CEC3E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2" w:author="sasakura" w:date="2014-01-13T13:20:00Z" w:initials="s">
    <w:p w14:paraId="02AF531F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3" w:author="sasakura" w:date="2014-01-13T13:18:00Z" w:initials="s">
    <w:p w14:paraId="1B1488E2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1-13T13:18:00Z" w:initials="s">
    <w:p w14:paraId="7DD3F78E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5" w:author="sasakura" w:date="2014-01-13T13:19:00Z" w:initials="s">
    <w:p w14:paraId="47CCEEEF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6" w:author="sasakura" w:date="2014-01-13T13:19:00Z" w:initials="s">
    <w:p w14:paraId="1BF7137A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2CEC3E" w15:done="0"/>
  <w15:commentEx w15:paraId="02AF531F" w15:done="0"/>
  <w15:commentEx w15:paraId="1B1488E2" w15:done="0"/>
  <w15:commentEx w15:paraId="7DD3F78E" w15:done="0"/>
  <w15:commentEx w15:paraId="47CCEEEF" w15:done="0"/>
  <w15:commentEx w15:paraId="1BF7137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A1DA" w14:textId="77777777" w:rsidR="008F776D" w:rsidRDefault="008F776D" w:rsidP="00E64D31">
      <w:r>
        <w:separator/>
      </w:r>
    </w:p>
  </w:endnote>
  <w:endnote w:type="continuationSeparator" w:id="0">
    <w:p w14:paraId="4455D446" w14:textId="77777777" w:rsidR="008F776D" w:rsidRDefault="008F776D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016DD" w14:textId="77777777" w:rsidR="008F776D" w:rsidRDefault="008F776D" w:rsidP="00E64D31">
      <w:r>
        <w:separator/>
      </w:r>
    </w:p>
  </w:footnote>
  <w:footnote w:type="continuationSeparator" w:id="0">
    <w:p w14:paraId="0A73C9B7" w14:textId="77777777" w:rsidR="008F776D" w:rsidRDefault="008F776D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30665"/>
    <w:rsid w:val="001A76F5"/>
    <w:rsid w:val="002525C7"/>
    <w:rsid w:val="002E0F59"/>
    <w:rsid w:val="00415308"/>
    <w:rsid w:val="00446097"/>
    <w:rsid w:val="005901DD"/>
    <w:rsid w:val="005C7E51"/>
    <w:rsid w:val="006805AA"/>
    <w:rsid w:val="007D0818"/>
    <w:rsid w:val="008500E8"/>
    <w:rsid w:val="008F776D"/>
    <w:rsid w:val="00956109"/>
    <w:rsid w:val="009F7031"/>
    <w:rsid w:val="00AA4914"/>
    <w:rsid w:val="00B75D93"/>
    <w:rsid w:val="00BF1343"/>
    <w:rsid w:val="00C91DEA"/>
    <w:rsid w:val="00D05068"/>
    <w:rsid w:val="00D321F2"/>
    <w:rsid w:val="00E64D31"/>
    <w:rsid w:val="00E66A6B"/>
    <w:rsid w:val="00F116B3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FDF66"/>
  <w15:docId w15:val="{33DD02B2-B088-4018-AD67-B3FF4487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2017-09-06T08:23:00Z</dcterms:created>
  <dcterms:modified xsi:type="dcterms:W3CDTF">2017-09-06T08:24:00Z</dcterms:modified>
</cp:coreProperties>
</file>